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848B" w14:textId="0E6F2037" w:rsidR="008A36AC" w:rsidRDefault="008A36AC" w:rsidP="008A3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VILLAGE OF BARODA REGULAR COUNCIL MEETING MINUTES</w:t>
      </w:r>
    </w:p>
    <w:p w14:paraId="38DEC08F" w14:textId="35B46743" w:rsidR="008A36AC" w:rsidRDefault="008A36AC" w:rsidP="008A36AC">
      <w:r>
        <w:t>Minutes of the Village of Baroda Regular Council Meeting held on Monday, May 1, 2023.</w:t>
      </w:r>
    </w:p>
    <w:p w14:paraId="0BBE6B75" w14:textId="1C1C7511" w:rsidR="008A36AC" w:rsidRDefault="008A36AC" w:rsidP="008A36AC">
      <w:r w:rsidRPr="000146FF">
        <w:rPr>
          <w:b/>
          <w:bCs/>
        </w:rPr>
        <w:t>Present:</w:t>
      </w:r>
      <w:r>
        <w:t xml:space="preserve"> President Michael Price, President Pro-Tem Mel Tollas, Trustees: Jack Lewis, Jodi Mattner, Bob Feickert and Clerk Michael Denton.</w:t>
      </w:r>
    </w:p>
    <w:p w14:paraId="134112A7" w14:textId="225F74E5" w:rsidR="008A36AC" w:rsidRDefault="008A36AC" w:rsidP="008A36AC">
      <w:r w:rsidRPr="000146FF">
        <w:rPr>
          <w:b/>
          <w:bCs/>
        </w:rPr>
        <w:t>Absent:</w:t>
      </w:r>
      <w:r>
        <w:t xml:space="preserve"> Trustee Katie Strefling and Trustee Donna Ryan</w:t>
      </w:r>
    </w:p>
    <w:p w14:paraId="78A24BB1" w14:textId="11A92FDA" w:rsidR="008A36AC" w:rsidRDefault="008A36AC" w:rsidP="008A36AC">
      <w:r w:rsidRPr="000146FF">
        <w:rPr>
          <w:b/>
          <w:bCs/>
        </w:rPr>
        <w:t>Also Present</w:t>
      </w:r>
      <w:r>
        <w:t xml:space="preserve">: Doreen Schultz, Carol </w:t>
      </w:r>
      <w:proofErr w:type="spellStart"/>
      <w:r>
        <w:t>Jakubs</w:t>
      </w:r>
      <w:proofErr w:type="spellEnd"/>
      <w:r>
        <w:t xml:space="preserve">, Amber </w:t>
      </w:r>
      <w:proofErr w:type="spellStart"/>
      <w:r>
        <w:t>Osha</w:t>
      </w:r>
      <w:proofErr w:type="spellEnd"/>
      <w:r>
        <w:t xml:space="preserve">, Barry Gidley, Christina Price, Konrad Schultz, Robin Doyen and Kelly Clark </w:t>
      </w:r>
    </w:p>
    <w:p w14:paraId="79A27138" w14:textId="55C7875A" w:rsidR="009B2715" w:rsidRDefault="009B2715" w:rsidP="008A36AC">
      <w:r w:rsidRPr="009B2715">
        <w:rPr>
          <w:b/>
          <w:bCs/>
        </w:rPr>
        <w:t>Audience Comments</w:t>
      </w:r>
      <w:r>
        <w:rPr>
          <w:b/>
          <w:bCs/>
        </w:rPr>
        <w:t xml:space="preserve">: </w:t>
      </w:r>
      <w:r w:rsidRPr="009B2715">
        <w:t>Robyn Doyen</w:t>
      </w:r>
      <w:r>
        <w:t xml:space="preserve"> addressed board about drain ditch in front of her home. Information </w:t>
      </w:r>
      <w:r w:rsidR="000146FF">
        <w:t>provided</w:t>
      </w:r>
      <w:r>
        <w:t xml:space="preserve"> advised that we would research and follow up.</w:t>
      </w:r>
    </w:p>
    <w:p w14:paraId="13C79F01" w14:textId="77777777" w:rsidR="00BC449F" w:rsidRPr="000146FF" w:rsidRDefault="00BC449F" w:rsidP="008A36AC">
      <w:pPr>
        <w:rPr>
          <w:b/>
          <w:bCs/>
        </w:rPr>
      </w:pPr>
      <w:r w:rsidRPr="000146FF">
        <w:rPr>
          <w:b/>
          <w:bCs/>
        </w:rPr>
        <w:t xml:space="preserve">New Business: </w:t>
      </w:r>
    </w:p>
    <w:p w14:paraId="7A245645" w14:textId="43078D61" w:rsidR="00BC449F" w:rsidRDefault="00BC449F" w:rsidP="008A36AC">
      <w:r w:rsidRPr="008C2BDB">
        <w:rPr>
          <w:b/>
          <w:bCs/>
        </w:rPr>
        <w:t>Firework Paperwork</w:t>
      </w:r>
      <w:r>
        <w:t>-waiting on copy of insurance from Firework Company.</w:t>
      </w:r>
    </w:p>
    <w:p w14:paraId="5F6EFE50" w14:textId="2415BADB" w:rsidR="00BC449F" w:rsidRPr="000146FF" w:rsidRDefault="00BC449F" w:rsidP="008A36AC">
      <w:pPr>
        <w:rPr>
          <w:b/>
          <w:bCs/>
        </w:rPr>
      </w:pPr>
      <w:r w:rsidRPr="008C2BDB">
        <w:rPr>
          <w:b/>
          <w:bCs/>
        </w:rPr>
        <w:t>HSA Account</w:t>
      </w:r>
      <w:r>
        <w:t>- Motion made by Mel Tollas, 2</w:t>
      </w:r>
      <w:r w:rsidRPr="00BC449F">
        <w:rPr>
          <w:vertAlign w:val="superscript"/>
        </w:rPr>
        <w:t>nd</w:t>
      </w:r>
      <w:r>
        <w:t xml:space="preserve"> by Michael Price. To provide Michael Denton with $2300 for his HS</w:t>
      </w:r>
      <w:r w:rsidR="00315E12">
        <w:t>A</w:t>
      </w:r>
      <w:r>
        <w:t xml:space="preserve"> A</w:t>
      </w:r>
      <w:r w:rsidR="008C2BDB">
        <w:t xml:space="preserve">yes 5 Nays 0 </w:t>
      </w:r>
      <w:r w:rsidR="008C2BDB" w:rsidRPr="000146FF">
        <w:rPr>
          <w:b/>
          <w:bCs/>
        </w:rPr>
        <w:t>Motion Carried.</w:t>
      </w:r>
    </w:p>
    <w:p w14:paraId="7362DC2C" w14:textId="77777777" w:rsidR="008C2BDB" w:rsidRPr="000146FF" w:rsidRDefault="008C2BDB" w:rsidP="008C2BDB">
      <w:pPr>
        <w:rPr>
          <w:b/>
          <w:bCs/>
        </w:rPr>
      </w:pPr>
      <w:r>
        <w:t>Motion made by Mel Tollas 2</w:t>
      </w:r>
      <w:r w:rsidRPr="008C2BDB">
        <w:rPr>
          <w:vertAlign w:val="superscript"/>
        </w:rPr>
        <w:t>nd</w:t>
      </w:r>
      <w:r>
        <w:t xml:space="preserve"> by Jack Lewis to renew Priority Health Insurance Plan as is and table HAS Contribution amount. Ayes 5 Nays 0 </w:t>
      </w:r>
      <w:r w:rsidRPr="000146FF">
        <w:rPr>
          <w:b/>
          <w:bCs/>
        </w:rPr>
        <w:t>Motion Carried.</w:t>
      </w:r>
    </w:p>
    <w:p w14:paraId="21331ACF" w14:textId="1E1B5F7E" w:rsidR="008C2BDB" w:rsidRDefault="008C2BDB" w:rsidP="008C2BDB">
      <w:r w:rsidRPr="008C2BDB">
        <w:rPr>
          <w:b/>
          <w:bCs/>
        </w:rPr>
        <w:t>FIOA Coordinator:</w:t>
      </w:r>
      <w:r>
        <w:rPr>
          <w:b/>
          <w:bCs/>
        </w:rPr>
        <w:t xml:space="preserve"> </w:t>
      </w:r>
      <w:r>
        <w:t>Motion made by Michael Price 2</w:t>
      </w:r>
      <w:r w:rsidRPr="008C2BDB">
        <w:rPr>
          <w:vertAlign w:val="superscript"/>
        </w:rPr>
        <w:t>nd</w:t>
      </w:r>
      <w:r>
        <w:t xml:space="preserve"> by Jack Lewis for Mel Tollas to be the temporary FIOA </w:t>
      </w:r>
      <w:r w:rsidR="000146FF">
        <w:t>Coordinator</w:t>
      </w:r>
      <w:r>
        <w:t xml:space="preserve"> until </w:t>
      </w:r>
      <w:r w:rsidR="000146FF">
        <w:t>a new</w:t>
      </w:r>
      <w:r>
        <w:t xml:space="preserve"> clerk is in place. Ayes 5 Nays 0 </w:t>
      </w:r>
      <w:r w:rsidRPr="000146FF">
        <w:rPr>
          <w:b/>
          <w:bCs/>
        </w:rPr>
        <w:t>Motion Carried.</w:t>
      </w:r>
    </w:p>
    <w:p w14:paraId="004AB905" w14:textId="10864730" w:rsidR="008C2BDB" w:rsidRDefault="008C2BDB" w:rsidP="008C2BDB">
      <w:r w:rsidRPr="008C2BDB">
        <w:rPr>
          <w:b/>
          <w:bCs/>
        </w:rPr>
        <w:t>Emergency Coordinator:</w:t>
      </w:r>
      <w:r>
        <w:rPr>
          <w:b/>
          <w:bCs/>
        </w:rPr>
        <w:t xml:space="preserve"> </w:t>
      </w:r>
      <w:r>
        <w:t>Motion Made by Mel Tollas 2</w:t>
      </w:r>
      <w:r w:rsidRPr="008C2BDB">
        <w:rPr>
          <w:vertAlign w:val="superscript"/>
        </w:rPr>
        <w:t>nd</w:t>
      </w:r>
      <w:r>
        <w:t xml:space="preserve"> by Bob Feickert to appoint Jack Lewis as the Emergency </w:t>
      </w:r>
      <w:r w:rsidR="000146FF">
        <w:t>Coordinator</w:t>
      </w:r>
      <w:r>
        <w:t xml:space="preserve">. Ayes 5 Nays 0 </w:t>
      </w:r>
      <w:r w:rsidRPr="000146FF">
        <w:rPr>
          <w:b/>
          <w:bCs/>
        </w:rPr>
        <w:t>Motion Carried</w:t>
      </w:r>
    </w:p>
    <w:p w14:paraId="46F53F5C" w14:textId="56E17C9C" w:rsidR="008C2BDB" w:rsidRPr="000146FF" w:rsidRDefault="008C2BDB" w:rsidP="008C2BDB">
      <w:pPr>
        <w:rPr>
          <w:b/>
          <w:bCs/>
        </w:rPr>
      </w:pPr>
      <w:r w:rsidRPr="008C2BDB">
        <w:rPr>
          <w:b/>
          <w:bCs/>
        </w:rPr>
        <w:t>Bank Signing:</w:t>
      </w:r>
      <w:r>
        <w:rPr>
          <w:b/>
          <w:bCs/>
        </w:rPr>
        <w:t xml:space="preserve"> </w:t>
      </w:r>
      <w:r>
        <w:t>Motion made by Jodi Mattner 2</w:t>
      </w:r>
      <w:r w:rsidRPr="008C2BDB">
        <w:rPr>
          <w:vertAlign w:val="superscript"/>
        </w:rPr>
        <w:t>nd</w:t>
      </w:r>
      <w:r>
        <w:t xml:space="preserve"> by Michael Price to add Mel Tollas as a signer on the United Federal Credit Union, Honor Credit </w:t>
      </w:r>
      <w:r w:rsidR="000146FF">
        <w:t>Union,</w:t>
      </w:r>
      <w:r>
        <w:t xml:space="preserve"> and Huntington Bank accounts.  Ayes 5 Nays 0 </w:t>
      </w:r>
      <w:r w:rsidRPr="000146FF">
        <w:rPr>
          <w:b/>
          <w:bCs/>
        </w:rPr>
        <w:t>Motion Carried.</w:t>
      </w:r>
    </w:p>
    <w:p w14:paraId="02B1EFC5" w14:textId="00A6AD08" w:rsidR="003345E6" w:rsidRPr="000146FF" w:rsidRDefault="003345E6" w:rsidP="008C2BDB">
      <w:pPr>
        <w:rPr>
          <w:b/>
          <w:bCs/>
        </w:rPr>
      </w:pPr>
      <w:r w:rsidRPr="003345E6">
        <w:rPr>
          <w:b/>
          <w:bCs/>
        </w:rPr>
        <w:t>Lawyer Suggestion</w:t>
      </w:r>
      <w:r>
        <w:rPr>
          <w:b/>
          <w:bCs/>
        </w:rPr>
        <w:t xml:space="preserve">: </w:t>
      </w:r>
      <w:r>
        <w:t>Motion by Mel Tollas 2</w:t>
      </w:r>
      <w:r w:rsidRPr="003345E6">
        <w:rPr>
          <w:vertAlign w:val="superscript"/>
        </w:rPr>
        <w:t>nd</w:t>
      </w:r>
      <w:r>
        <w:t xml:space="preserve"> by Bob Feickert. The Village of Baroda to see options for a new Village Attorney. Ayes 5 Nays 0 </w:t>
      </w:r>
      <w:r w:rsidRPr="000146FF">
        <w:rPr>
          <w:b/>
          <w:bCs/>
        </w:rPr>
        <w:t>Motion Carried</w:t>
      </w:r>
    </w:p>
    <w:p w14:paraId="251C0AAC" w14:textId="371CE3D7" w:rsidR="003345E6" w:rsidRDefault="000146FF" w:rsidP="008C2BDB">
      <w:r w:rsidRPr="003345E6">
        <w:rPr>
          <w:b/>
          <w:bCs/>
        </w:rPr>
        <w:t>Pheasant</w:t>
      </w:r>
      <w:r w:rsidR="003345E6" w:rsidRPr="003345E6">
        <w:rPr>
          <w:b/>
          <w:bCs/>
        </w:rPr>
        <w:t xml:space="preserve"> Run </w:t>
      </w:r>
      <w:r w:rsidRPr="003345E6">
        <w:rPr>
          <w:b/>
          <w:bCs/>
        </w:rPr>
        <w:t>Discussion</w:t>
      </w:r>
      <w:r w:rsidR="003345E6" w:rsidRPr="003345E6">
        <w:rPr>
          <w:b/>
          <w:bCs/>
        </w:rPr>
        <w:t>:</w:t>
      </w:r>
      <w:r w:rsidR="003345E6">
        <w:rPr>
          <w:b/>
          <w:bCs/>
        </w:rPr>
        <w:t xml:space="preserve"> </w:t>
      </w:r>
      <w:r w:rsidR="003345E6">
        <w:t xml:space="preserve">Looking into options for </w:t>
      </w:r>
      <w:r>
        <w:t>repairs.</w:t>
      </w:r>
    </w:p>
    <w:p w14:paraId="034F6EFF" w14:textId="691C2249" w:rsidR="003345E6" w:rsidRPr="000146FF" w:rsidRDefault="003345E6" w:rsidP="008C2BDB">
      <w:pPr>
        <w:rPr>
          <w:b/>
          <w:bCs/>
        </w:rPr>
      </w:pPr>
      <w:r w:rsidRPr="003345E6">
        <w:rPr>
          <w:b/>
          <w:bCs/>
        </w:rPr>
        <w:t>Meeting/Yearly Pay Council &amp; Employees:</w:t>
      </w:r>
      <w:r w:rsidR="0058121E">
        <w:t xml:space="preserve"> Motion by Mel Tollas 2</w:t>
      </w:r>
      <w:r w:rsidR="0058121E" w:rsidRPr="0058121E">
        <w:rPr>
          <w:vertAlign w:val="superscript"/>
        </w:rPr>
        <w:t>nd</w:t>
      </w:r>
      <w:r w:rsidR="0058121E">
        <w:t xml:space="preserve"> by Jack Lewis. Increase Trustee Salary to $1,000 per year paid quarterly.  </w:t>
      </w:r>
      <w:r w:rsidR="0058121E" w:rsidRPr="000146FF">
        <w:rPr>
          <w:b/>
          <w:bCs/>
        </w:rPr>
        <w:t>Motion Carried.</w:t>
      </w:r>
    </w:p>
    <w:p w14:paraId="2F3ED944" w14:textId="5EBB4960" w:rsidR="0058121E" w:rsidRDefault="0058121E" w:rsidP="0058121E">
      <w:pPr>
        <w:spacing w:after="0"/>
      </w:pPr>
      <w:r>
        <w:t>Roll Call Vote</w:t>
      </w:r>
    </w:p>
    <w:p w14:paraId="1ECBF9CA" w14:textId="64A3F953" w:rsidR="0058121E" w:rsidRDefault="0058121E" w:rsidP="0058121E">
      <w:pPr>
        <w:spacing w:after="0"/>
      </w:pPr>
      <w:r>
        <w:t>Michael Price YES</w:t>
      </w:r>
    </w:p>
    <w:p w14:paraId="137A9205" w14:textId="0063BE1A" w:rsidR="0058121E" w:rsidRDefault="0058121E" w:rsidP="0058121E">
      <w:pPr>
        <w:spacing w:after="0"/>
      </w:pPr>
      <w:r>
        <w:t>Mel Tollas YES</w:t>
      </w:r>
    </w:p>
    <w:p w14:paraId="19945E77" w14:textId="5E639E79" w:rsidR="0058121E" w:rsidRDefault="0058121E" w:rsidP="0058121E">
      <w:pPr>
        <w:spacing w:after="0"/>
      </w:pPr>
      <w:r>
        <w:t>Jodi Mattner YES</w:t>
      </w:r>
    </w:p>
    <w:p w14:paraId="1AD32688" w14:textId="7D72B377" w:rsidR="0058121E" w:rsidRDefault="0058121E" w:rsidP="0058121E">
      <w:pPr>
        <w:spacing w:after="0"/>
      </w:pPr>
      <w:r>
        <w:t>Jack Lewis YES</w:t>
      </w:r>
    </w:p>
    <w:p w14:paraId="43411EC7" w14:textId="62ABAC87" w:rsidR="0058121E" w:rsidRDefault="0058121E" w:rsidP="0058121E">
      <w:pPr>
        <w:spacing w:after="0"/>
      </w:pPr>
      <w:r>
        <w:t>Bob Feickert NO</w:t>
      </w:r>
    </w:p>
    <w:p w14:paraId="2A5AF080" w14:textId="77777777" w:rsidR="0058121E" w:rsidRDefault="0058121E" w:rsidP="0058121E">
      <w:pPr>
        <w:spacing w:after="0"/>
      </w:pPr>
    </w:p>
    <w:p w14:paraId="1E7B9F57" w14:textId="77777777" w:rsidR="0058121E" w:rsidRDefault="0058121E" w:rsidP="0058121E">
      <w:pPr>
        <w:spacing w:after="0"/>
      </w:pPr>
    </w:p>
    <w:p w14:paraId="6EC7B3D2" w14:textId="2F0E610B" w:rsidR="0058121E" w:rsidRPr="000146FF" w:rsidRDefault="0058121E" w:rsidP="0058121E">
      <w:pPr>
        <w:spacing w:after="0"/>
        <w:rPr>
          <w:b/>
          <w:bCs/>
        </w:rPr>
      </w:pPr>
      <w:r>
        <w:lastRenderedPageBreak/>
        <w:t>Motion by Mel Tollas 2</w:t>
      </w:r>
      <w:r w:rsidRPr="0058121E">
        <w:rPr>
          <w:vertAlign w:val="superscript"/>
        </w:rPr>
        <w:t>nd</w:t>
      </w:r>
      <w:r>
        <w:t xml:space="preserve"> by Jodi Mattner, Increase Trustee Meeting Per Diem to $50 per meeting. </w:t>
      </w:r>
      <w:r w:rsidR="000146FF" w:rsidRPr="000146FF">
        <w:rPr>
          <w:b/>
          <w:bCs/>
        </w:rPr>
        <w:t>Motion Carried</w:t>
      </w:r>
      <w:r w:rsidR="000146FF">
        <w:rPr>
          <w:b/>
          <w:bCs/>
        </w:rPr>
        <w:t>.</w:t>
      </w:r>
    </w:p>
    <w:p w14:paraId="7820A06E" w14:textId="77777777" w:rsidR="0058121E" w:rsidRDefault="0058121E" w:rsidP="0058121E">
      <w:pPr>
        <w:spacing w:after="0"/>
      </w:pPr>
      <w:r>
        <w:t>Roll Call Vote</w:t>
      </w:r>
    </w:p>
    <w:p w14:paraId="16B7A11D" w14:textId="77777777" w:rsidR="0058121E" w:rsidRDefault="0058121E" w:rsidP="0058121E">
      <w:pPr>
        <w:spacing w:after="0"/>
      </w:pPr>
      <w:r>
        <w:t>Michael Price YES</w:t>
      </w:r>
    </w:p>
    <w:p w14:paraId="1DAC8079" w14:textId="77777777" w:rsidR="0058121E" w:rsidRDefault="0058121E" w:rsidP="0058121E">
      <w:pPr>
        <w:spacing w:after="0"/>
      </w:pPr>
      <w:r>
        <w:t>Mel Tollas YES</w:t>
      </w:r>
    </w:p>
    <w:p w14:paraId="7DC95880" w14:textId="77777777" w:rsidR="0058121E" w:rsidRDefault="0058121E" w:rsidP="0058121E">
      <w:pPr>
        <w:spacing w:after="0"/>
      </w:pPr>
      <w:r>
        <w:t>Jodi Mattner YES</w:t>
      </w:r>
    </w:p>
    <w:p w14:paraId="30552FB2" w14:textId="77777777" w:rsidR="0058121E" w:rsidRDefault="0058121E" w:rsidP="0058121E">
      <w:pPr>
        <w:spacing w:after="0"/>
      </w:pPr>
      <w:r>
        <w:t>Jack Lewis YES</w:t>
      </w:r>
    </w:p>
    <w:p w14:paraId="4F13899E" w14:textId="77777777" w:rsidR="0058121E" w:rsidRDefault="0058121E" w:rsidP="0058121E">
      <w:pPr>
        <w:spacing w:after="0"/>
      </w:pPr>
      <w:r>
        <w:t>Bob Feickert NO</w:t>
      </w:r>
    </w:p>
    <w:p w14:paraId="0391B614" w14:textId="77777777" w:rsidR="0003404D" w:rsidRDefault="0003404D" w:rsidP="0058121E">
      <w:pPr>
        <w:spacing w:after="0"/>
      </w:pPr>
    </w:p>
    <w:p w14:paraId="719B5D56" w14:textId="04680C60" w:rsidR="0003404D" w:rsidRDefault="0003404D" w:rsidP="0058121E">
      <w:pPr>
        <w:spacing w:after="0"/>
      </w:pPr>
      <w:r w:rsidRPr="000146FF">
        <w:rPr>
          <w:b/>
          <w:bCs/>
        </w:rPr>
        <w:t>President Salary</w:t>
      </w:r>
      <w:r>
        <w:t>-Tabled</w:t>
      </w:r>
    </w:p>
    <w:p w14:paraId="69166EA2" w14:textId="77777777" w:rsidR="002259E5" w:rsidRDefault="002259E5" w:rsidP="005F4C71">
      <w:pPr>
        <w:spacing w:after="0"/>
      </w:pPr>
    </w:p>
    <w:p w14:paraId="236C19F8" w14:textId="3440081A" w:rsidR="002259E5" w:rsidRDefault="002259E5" w:rsidP="005F4C71">
      <w:pPr>
        <w:spacing w:after="0"/>
      </w:pPr>
      <w:r>
        <w:t>Motion by Mel Tollas 2</w:t>
      </w:r>
      <w:r w:rsidRPr="002259E5">
        <w:rPr>
          <w:vertAlign w:val="superscript"/>
        </w:rPr>
        <w:t>nd</w:t>
      </w:r>
      <w:r>
        <w:t xml:space="preserve"> by Michael Price. Increase Planning Commission Salary to $900 to be paid quarterly. Ayes 4 Nays 0, Jodi Mattner abstained.</w:t>
      </w:r>
      <w:r w:rsidR="000146FF">
        <w:t xml:space="preserve"> </w:t>
      </w:r>
      <w:r w:rsidR="000146FF" w:rsidRPr="000146FF">
        <w:rPr>
          <w:b/>
          <w:bCs/>
        </w:rPr>
        <w:t>Motion Carried.</w:t>
      </w:r>
    </w:p>
    <w:p w14:paraId="330AC0A5" w14:textId="77777777" w:rsidR="0003404D" w:rsidRDefault="0003404D" w:rsidP="005F4C71">
      <w:pPr>
        <w:spacing w:after="0"/>
      </w:pPr>
    </w:p>
    <w:p w14:paraId="4E0ABA61" w14:textId="7DF55566" w:rsidR="0003404D" w:rsidRDefault="0003404D" w:rsidP="005F4C71">
      <w:pPr>
        <w:spacing w:after="0"/>
      </w:pPr>
      <w:r w:rsidRPr="000146FF">
        <w:rPr>
          <w:b/>
          <w:bCs/>
        </w:rPr>
        <w:t>Planning Commission Secretary Salary</w:t>
      </w:r>
      <w:r>
        <w:t>-Tabled</w:t>
      </w:r>
    </w:p>
    <w:p w14:paraId="0CCFEBD6" w14:textId="77777777" w:rsidR="002259E5" w:rsidRDefault="002259E5" w:rsidP="005F4C71">
      <w:pPr>
        <w:spacing w:after="0"/>
      </w:pPr>
    </w:p>
    <w:p w14:paraId="29BD3129" w14:textId="72D72909" w:rsidR="00A667D3" w:rsidRDefault="00A667D3" w:rsidP="005F4C71">
      <w:pPr>
        <w:spacing w:after="0"/>
      </w:pPr>
      <w:r w:rsidRPr="00A667D3">
        <w:rPr>
          <w:b/>
          <w:bCs/>
        </w:rPr>
        <w:t>Denton’s Items Due to Termination:</w:t>
      </w:r>
      <w:r>
        <w:rPr>
          <w:b/>
          <w:bCs/>
        </w:rPr>
        <w:t xml:space="preserve"> </w:t>
      </w:r>
      <w:r w:rsidR="001D620B">
        <w:t>Motion by Bob Feickert 2</w:t>
      </w:r>
      <w:r w:rsidR="001D620B" w:rsidRPr="001D620B">
        <w:rPr>
          <w:vertAlign w:val="superscript"/>
        </w:rPr>
        <w:t>nd</w:t>
      </w:r>
      <w:r w:rsidR="001D620B">
        <w:t xml:space="preserve"> by Michael Price. Clerk Denton $2 per hour pay increase effective anniversary date. Ayes 5 Nays 0 motion carried.</w:t>
      </w:r>
    </w:p>
    <w:p w14:paraId="27A928C8" w14:textId="76BE3127" w:rsidR="001D620B" w:rsidRDefault="001D620B" w:rsidP="005F4C71">
      <w:pPr>
        <w:spacing w:after="0"/>
      </w:pPr>
      <w:r>
        <w:t>Motion by Mel Tollas 2</w:t>
      </w:r>
      <w:r w:rsidRPr="001D620B">
        <w:rPr>
          <w:vertAlign w:val="superscript"/>
        </w:rPr>
        <w:t>nd</w:t>
      </w:r>
      <w:r>
        <w:t xml:space="preserve"> by Jodi Mattner, to pay Clerk Denton 7 days PTO and 11 hours vacation time. Ayes 5 Nays 0 </w:t>
      </w:r>
      <w:r w:rsidRPr="000146FF">
        <w:rPr>
          <w:b/>
          <w:bCs/>
        </w:rPr>
        <w:t>Motion Carried</w:t>
      </w:r>
      <w:r>
        <w:t>.</w:t>
      </w:r>
    </w:p>
    <w:p w14:paraId="54B02F2E" w14:textId="77777777" w:rsidR="0003404D" w:rsidRDefault="0003404D" w:rsidP="005F4C71">
      <w:pPr>
        <w:spacing w:after="0"/>
      </w:pPr>
    </w:p>
    <w:p w14:paraId="4E81B736" w14:textId="0359E486" w:rsidR="0003404D" w:rsidRPr="000146FF" w:rsidRDefault="0003404D" w:rsidP="0003404D">
      <w:pPr>
        <w:spacing w:after="0"/>
        <w:rPr>
          <w:b/>
          <w:bCs/>
        </w:rPr>
      </w:pPr>
      <w:r w:rsidRPr="0003404D">
        <w:rPr>
          <w:b/>
          <w:bCs/>
        </w:rPr>
        <w:t>Insurance:</w:t>
      </w:r>
      <w:r w:rsidRPr="0003404D">
        <w:t xml:space="preserve"> </w:t>
      </w:r>
      <w:r>
        <w:t>Motion by Bob Feickert 2</w:t>
      </w:r>
      <w:r w:rsidRPr="003A704A">
        <w:rPr>
          <w:vertAlign w:val="superscript"/>
        </w:rPr>
        <w:t>nd</w:t>
      </w:r>
      <w:r>
        <w:t xml:space="preserve"> by Mel Tollas to write off clerical errors and make corrections as of 5/1/2023.</w:t>
      </w:r>
      <w:r w:rsidR="000146FF">
        <w:t xml:space="preserve"> </w:t>
      </w:r>
      <w:r w:rsidR="000146FF" w:rsidRPr="000146FF">
        <w:rPr>
          <w:b/>
          <w:bCs/>
        </w:rPr>
        <w:t>Motion Carried.</w:t>
      </w:r>
    </w:p>
    <w:p w14:paraId="615E6689" w14:textId="77777777" w:rsidR="0003404D" w:rsidRDefault="0003404D" w:rsidP="0003404D">
      <w:pPr>
        <w:spacing w:after="0"/>
      </w:pPr>
      <w:r>
        <w:t>Roll Call Vote</w:t>
      </w:r>
    </w:p>
    <w:p w14:paraId="7D908064" w14:textId="77777777" w:rsidR="0003404D" w:rsidRDefault="0003404D" w:rsidP="0003404D">
      <w:pPr>
        <w:spacing w:after="0"/>
      </w:pPr>
      <w:r>
        <w:t>Michael Price abstained.</w:t>
      </w:r>
    </w:p>
    <w:p w14:paraId="2B9A6860" w14:textId="77777777" w:rsidR="0003404D" w:rsidRDefault="0003404D" w:rsidP="0003404D">
      <w:pPr>
        <w:spacing w:after="0"/>
      </w:pPr>
      <w:r>
        <w:t>Mel Tollas YES</w:t>
      </w:r>
    </w:p>
    <w:p w14:paraId="5DA30204" w14:textId="77777777" w:rsidR="0003404D" w:rsidRDefault="0003404D" w:rsidP="0003404D">
      <w:pPr>
        <w:spacing w:after="0"/>
      </w:pPr>
      <w:r>
        <w:t>Jodi Mattner YES</w:t>
      </w:r>
    </w:p>
    <w:p w14:paraId="519136CF" w14:textId="77777777" w:rsidR="0003404D" w:rsidRDefault="0003404D" w:rsidP="0003404D">
      <w:pPr>
        <w:spacing w:after="0"/>
      </w:pPr>
      <w:r>
        <w:t>Jack Lewis YES</w:t>
      </w:r>
    </w:p>
    <w:p w14:paraId="4AF0777E" w14:textId="77777777" w:rsidR="0003404D" w:rsidRDefault="0003404D" w:rsidP="0003404D">
      <w:pPr>
        <w:spacing w:after="0"/>
      </w:pPr>
      <w:r>
        <w:t>Bob Feickert YES</w:t>
      </w:r>
    </w:p>
    <w:p w14:paraId="0172E0EF" w14:textId="062503E1" w:rsidR="0003404D" w:rsidRPr="0003404D" w:rsidRDefault="0003404D" w:rsidP="005F4C71">
      <w:pPr>
        <w:spacing w:after="0"/>
        <w:rPr>
          <w:b/>
          <w:bCs/>
        </w:rPr>
      </w:pPr>
    </w:p>
    <w:p w14:paraId="067A5151" w14:textId="42B0DC3F" w:rsidR="002259E5" w:rsidRPr="000146FF" w:rsidRDefault="0003404D" w:rsidP="005F4C71">
      <w:pPr>
        <w:spacing w:after="0"/>
        <w:rPr>
          <w:b/>
          <w:bCs/>
        </w:rPr>
      </w:pPr>
      <w:r w:rsidRPr="0003404D">
        <w:rPr>
          <w:b/>
          <w:bCs/>
        </w:rPr>
        <w:t>Deputy Clerk:</w:t>
      </w:r>
      <w:r>
        <w:t xml:space="preserve"> </w:t>
      </w:r>
      <w:r w:rsidR="002259E5">
        <w:t>Motion by Jodi Mattner 2</w:t>
      </w:r>
      <w:r w:rsidR="002259E5" w:rsidRPr="002259E5">
        <w:rPr>
          <w:vertAlign w:val="superscript"/>
        </w:rPr>
        <w:t>nd</w:t>
      </w:r>
      <w:r w:rsidR="002259E5">
        <w:t xml:space="preserve"> by Jack Lewis. Remove Deputy Clerk position.  Ayes 4 Nays 0, Mel Tollas abstained.</w:t>
      </w:r>
      <w:r w:rsidR="000146FF">
        <w:t xml:space="preserve"> </w:t>
      </w:r>
      <w:r w:rsidR="000146FF" w:rsidRPr="000146FF">
        <w:rPr>
          <w:b/>
          <w:bCs/>
        </w:rPr>
        <w:t>Motion Carried.</w:t>
      </w:r>
    </w:p>
    <w:p w14:paraId="51F3FC07" w14:textId="651C2D1B" w:rsidR="002259E5" w:rsidRDefault="002259E5" w:rsidP="005F4C71">
      <w:pPr>
        <w:spacing w:after="0"/>
        <w:rPr>
          <w:b/>
          <w:bCs/>
        </w:rPr>
      </w:pPr>
      <w:r>
        <w:t>Motion by Bob Feickert 2</w:t>
      </w:r>
      <w:r w:rsidRPr="002259E5">
        <w:rPr>
          <w:vertAlign w:val="superscript"/>
        </w:rPr>
        <w:t>nd</w:t>
      </w:r>
      <w:r>
        <w:t xml:space="preserve"> by Jack Lewis. </w:t>
      </w:r>
      <w:r w:rsidR="000146FF">
        <w:t xml:space="preserve">Mel Tollas to be paid at rate of $19 per hour while acting as temporary Clerk. </w:t>
      </w:r>
      <w:r w:rsidR="000146FF" w:rsidRPr="000146FF">
        <w:rPr>
          <w:b/>
          <w:bCs/>
        </w:rPr>
        <w:t>Motion Carried.</w:t>
      </w:r>
    </w:p>
    <w:p w14:paraId="4B2C0E9B" w14:textId="77777777" w:rsidR="000146FF" w:rsidRDefault="000146FF" w:rsidP="000146FF">
      <w:pPr>
        <w:spacing w:after="0"/>
      </w:pPr>
      <w:r>
        <w:t>Roll Call Vote</w:t>
      </w:r>
    </w:p>
    <w:p w14:paraId="74391C22" w14:textId="72DEB3BE" w:rsidR="000146FF" w:rsidRDefault="000146FF" w:rsidP="000146FF">
      <w:pPr>
        <w:spacing w:after="0"/>
      </w:pPr>
      <w:r>
        <w:t>Michael Price YES</w:t>
      </w:r>
    </w:p>
    <w:p w14:paraId="4DF93DA9" w14:textId="1BD7D23F" w:rsidR="000146FF" w:rsidRDefault="000146FF" w:rsidP="000146FF">
      <w:pPr>
        <w:spacing w:after="0"/>
      </w:pPr>
      <w:r>
        <w:t>Mel Tollas abstained.</w:t>
      </w:r>
    </w:p>
    <w:p w14:paraId="6DBF593A" w14:textId="77777777" w:rsidR="000146FF" w:rsidRDefault="000146FF" w:rsidP="000146FF">
      <w:pPr>
        <w:spacing w:after="0"/>
      </w:pPr>
      <w:r>
        <w:t>Jodi Mattner YES</w:t>
      </w:r>
    </w:p>
    <w:p w14:paraId="60CF084B" w14:textId="77777777" w:rsidR="000146FF" w:rsidRDefault="000146FF" w:rsidP="000146FF">
      <w:pPr>
        <w:spacing w:after="0"/>
      </w:pPr>
      <w:r>
        <w:t>Jack Lewis YES</w:t>
      </w:r>
    </w:p>
    <w:p w14:paraId="017E19C4" w14:textId="77777777" w:rsidR="000146FF" w:rsidRDefault="000146FF" w:rsidP="000146FF">
      <w:pPr>
        <w:spacing w:after="0"/>
      </w:pPr>
      <w:r>
        <w:t>Bob Feickert YES</w:t>
      </w:r>
    </w:p>
    <w:p w14:paraId="1A57E028" w14:textId="77777777" w:rsidR="005F4C71" w:rsidRDefault="005F4C71" w:rsidP="0058121E">
      <w:pPr>
        <w:spacing w:after="0"/>
      </w:pPr>
    </w:p>
    <w:p w14:paraId="03A1FAD6" w14:textId="59654063" w:rsidR="0058121E" w:rsidRDefault="000E3D19" w:rsidP="0058121E">
      <w:pPr>
        <w:spacing w:after="0"/>
      </w:pPr>
      <w:r w:rsidRPr="000E3D19">
        <w:rPr>
          <w:b/>
          <w:bCs/>
        </w:rPr>
        <w:t>Reports:</w:t>
      </w:r>
      <w:r>
        <w:rPr>
          <w:b/>
          <w:bCs/>
        </w:rPr>
        <w:t xml:space="preserve"> </w:t>
      </w:r>
      <w:r w:rsidRPr="000E3D19">
        <w:t xml:space="preserve">Treasurers </w:t>
      </w:r>
      <w:r>
        <w:t>Update-none</w:t>
      </w:r>
    </w:p>
    <w:p w14:paraId="153ED796" w14:textId="77777777" w:rsidR="000146FF" w:rsidRDefault="000146FF" w:rsidP="0058121E">
      <w:pPr>
        <w:spacing w:after="0"/>
      </w:pPr>
    </w:p>
    <w:p w14:paraId="2C711B7E" w14:textId="77777777" w:rsidR="000146FF" w:rsidRDefault="000146FF" w:rsidP="0058121E">
      <w:pPr>
        <w:spacing w:after="0"/>
      </w:pPr>
    </w:p>
    <w:p w14:paraId="4285F167" w14:textId="1CA82FB3" w:rsidR="000E3D19" w:rsidRDefault="000146FF" w:rsidP="0058121E">
      <w:pPr>
        <w:spacing w:after="0"/>
        <w:rPr>
          <w:b/>
          <w:bCs/>
        </w:rPr>
      </w:pPr>
      <w:r w:rsidRPr="000E3D19">
        <w:rPr>
          <w:b/>
          <w:bCs/>
        </w:rPr>
        <w:lastRenderedPageBreak/>
        <w:t>Committees</w:t>
      </w:r>
      <w:r w:rsidR="000E3D19" w:rsidRPr="000E3D19">
        <w:rPr>
          <w:b/>
          <w:bCs/>
        </w:rPr>
        <w:t>:</w:t>
      </w:r>
    </w:p>
    <w:p w14:paraId="1EFFFBFD" w14:textId="046BC5C8" w:rsidR="000E3D19" w:rsidRDefault="000E3D19" w:rsidP="0058121E">
      <w:pPr>
        <w:spacing w:after="0"/>
      </w:pPr>
      <w:r>
        <w:rPr>
          <w:b/>
          <w:bCs/>
        </w:rPr>
        <w:t xml:space="preserve">Park: </w:t>
      </w:r>
      <w:r>
        <w:t>No updates, no items have been ordered. Mention of money being donated by a business.</w:t>
      </w:r>
    </w:p>
    <w:p w14:paraId="53515136" w14:textId="77777777" w:rsidR="000E3D19" w:rsidRDefault="000E3D19" w:rsidP="0058121E">
      <w:pPr>
        <w:spacing w:after="0"/>
      </w:pPr>
    </w:p>
    <w:p w14:paraId="72EE601A" w14:textId="6467D500" w:rsidR="000E3D19" w:rsidRDefault="000E3D19" w:rsidP="0058121E">
      <w:pPr>
        <w:spacing w:after="0"/>
      </w:pPr>
      <w:r w:rsidRPr="000E3D19">
        <w:rPr>
          <w:b/>
          <w:bCs/>
        </w:rPr>
        <w:t>Consent Agenda:</w:t>
      </w:r>
      <w:r>
        <w:t xml:space="preserve"> Motion by Jodi Mattner 2</w:t>
      </w:r>
      <w:r w:rsidRPr="000E3D19">
        <w:rPr>
          <w:vertAlign w:val="superscript"/>
        </w:rPr>
        <w:t>nd</w:t>
      </w:r>
      <w:r>
        <w:t xml:space="preserve"> by Mel Tollas, Approve Consent Agenda Ayes 5 Nays 0 Motion Carried.</w:t>
      </w:r>
    </w:p>
    <w:p w14:paraId="4216E1C8" w14:textId="2BCC9913" w:rsidR="000E3D19" w:rsidRDefault="000E3D19" w:rsidP="0058121E">
      <w:pPr>
        <w:spacing w:after="0"/>
      </w:pPr>
      <w:r w:rsidRPr="000E3D19">
        <w:rPr>
          <w:b/>
          <w:bCs/>
        </w:rPr>
        <w:t>Council Members Comments:</w:t>
      </w:r>
      <w:r>
        <w:rPr>
          <w:b/>
          <w:bCs/>
        </w:rPr>
        <w:t xml:space="preserve"> </w:t>
      </w:r>
      <w:r>
        <w:t xml:space="preserve">Mel Tollas </w:t>
      </w:r>
      <w:r w:rsidR="000146FF">
        <w:t>requests</w:t>
      </w:r>
      <w:r>
        <w:t xml:space="preserve"> that we replace </w:t>
      </w:r>
      <w:r w:rsidR="000146FF">
        <w:t>the meeting</w:t>
      </w:r>
      <w:r>
        <w:t xml:space="preserve"> recorder. Jack Lewis asked about </w:t>
      </w:r>
      <w:r w:rsidR="000146FF">
        <w:t>the water</w:t>
      </w:r>
      <w:r>
        <w:t xml:space="preserve"> system. Jodi Mattner asked if the mail being opened by Township Treasurer had been </w:t>
      </w:r>
      <w:r w:rsidR="000146FF">
        <w:t>addressed. Donna Ryan requests that if a Trustee is absent from a meeting that someone reach out with an update about the meeting. Bob Feickert thanked Mel Tollas for everything.</w:t>
      </w:r>
    </w:p>
    <w:p w14:paraId="5927951F" w14:textId="075BDD13" w:rsidR="000146FF" w:rsidRDefault="00AD6EDD" w:rsidP="0058121E">
      <w:pPr>
        <w:spacing w:after="0"/>
      </w:pPr>
      <w:r w:rsidRPr="00AD6EDD">
        <w:rPr>
          <w:b/>
          <w:bCs/>
        </w:rPr>
        <w:t>President Comments:</w:t>
      </w:r>
      <w:r>
        <w:t xml:space="preserve"> Park Donation of $2500, thanked Mel Tollas for being help in office and was going to introduce Tony, but he had left.</w:t>
      </w:r>
    </w:p>
    <w:p w14:paraId="1074C3A4" w14:textId="1FE8F915" w:rsidR="00AD6EDD" w:rsidRDefault="00AD6EDD" w:rsidP="0058121E">
      <w:pPr>
        <w:spacing w:after="0"/>
      </w:pPr>
      <w:r w:rsidRPr="00AD6EDD">
        <w:rPr>
          <w:b/>
          <w:bCs/>
        </w:rPr>
        <w:t>Audience Comments:</w:t>
      </w:r>
      <w:r>
        <w:rPr>
          <w:b/>
          <w:bCs/>
        </w:rPr>
        <w:t xml:space="preserve"> </w:t>
      </w:r>
      <w:r>
        <w:t>Audience Comments were heard.</w:t>
      </w:r>
    </w:p>
    <w:p w14:paraId="1F75ABB9" w14:textId="77777777" w:rsidR="00AD6EDD" w:rsidRPr="00AD6EDD" w:rsidRDefault="00AD6EDD" w:rsidP="0058121E">
      <w:pPr>
        <w:spacing w:after="0"/>
      </w:pPr>
    </w:p>
    <w:p w14:paraId="023D4AFC" w14:textId="77777777" w:rsidR="00AD6EDD" w:rsidRPr="003F20D9" w:rsidRDefault="00AD6EDD" w:rsidP="00AD6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_____________________________</w:t>
      </w:r>
    </w:p>
    <w:p w14:paraId="04724FF6" w14:textId="24E4A19E" w:rsidR="00AD6EDD" w:rsidRPr="00012DAC" w:rsidRDefault="00AD6EDD" w:rsidP="00AD6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Mel Tollas</w:t>
      </w:r>
      <w:r w:rsidRPr="00012DAC">
        <w:rPr>
          <w:bCs/>
          <w:sz w:val="24"/>
          <w:szCs w:val="24"/>
        </w:rPr>
        <w:tab/>
      </w:r>
      <w:r w:rsidRPr="00012DAC">
        <w:rPr>
          <w:bCs/>
          <w:sz w:val="24"/>
          <w:szCs w:val="24"/>
        </w:rPr>
        <w:tab/>
      </w:r>
      <w:r w:rsidRPr="00012DAC">
        <w:rPr>
          <w:bCs/>
          <w:sz w:val="24"/>
          <w:szCs w:val="24"/>
        </w:rPr>
        <w:tab/>
        <w:t xml:space="preserve">            </w:t>
      </w:r>
      <w:r>
        <w:rPr>
          <w:bCs/>
          <w:sz w:val="24"/>
          <w:szCs w:val="24"/>
        </w:rPr>
        <w:tab/>
        <w:t xml:space="preserve">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Michael Price</w:t>
      </w:r>
      <w:r w:rsidRPr="00012DAC">
        <w:rPr>
          <w:bCs/>
          <w:sz w:val="24"/>
          <w:szCs w:val="24"/>
        </w:rPr>
        <w:br/>
        <w:t xml:space="preserve">Village Clerk </w:t>
      </w:r>
      <w:r>
        <w:rPr>
          <w:bCs/>
          <w:sz w:val="24"/>
          <w:szCs w:val="24"/>
        </w:rPr>
        <w:t>-Temporary</w:t>
      </w:r>
      <w:r w:rsidRPr="00012DAC">
        <w:rPr>
          <w:bCs/>
          <w:sz w:val="24"/>
          <w:szCs w:val="24"/>
        </w:rPr>
        <w:t xml:space="preserve">                                 </w:t>
      </w:r>
      <w:r w:rsidRPr="00012DAC">
        <w:rPr>
          <w:bCs/>
          <w:sz w:val="24"/>
          <w:szCs w:val="24"/>
        </w:rPr>
        <w:tab/>
      </w:r>
      <w:r w:rsidRPr="00012DAC">
        <w:rPr>
          <w:bCs/>
          <w:sz w:val="24"/>
          <w:szCs w:val="24"/>
        </w:rPr>
        <w:tab/>
        <w:t xml:space="preserve">Village President </w:t>
      </w:r>
    </w:p>
    <w:p w14:paraId="6DE1F109" w14:textId="77777777" w:rsidR="000146FF" w:rsidRPr="000E3D19" w:rsidRDefault="000146FF" w:rsidP="0058121E">
      <w:pPr>
        <w:spacing w:after="0"/>
      </w:pPr>
    </w:p>
    <w:p w14:paraId="3279483E" w14:textId="77777777" w:rsidR="008A36AC" w:rsidRDefault="008A36AC"/>
    <w:sectPr w:rsidR="008A3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AC"/>
    <w:rsid w:val="000146FF"/>
    <w:rsid w:val="0003404D"/>
    <w:rsid w:val="000D62B3"/>
    <w:rsid w:val="000E3D19"/>
    <w:rsid w:val="001D620B"/>
    <w:rsid w:val="002259E5"/>
    <w:rsid w:val="00315E12"/>
    <w:rsid w:val="003345E6"/>
    <w:rsid w:val="003A704A"/>
    <w:rsid w:val="0058121E"/>
    <w:rsid w:val="005F4C71"/>
    <w:rsid w:val="008A36AC"/>
    <w:rsid w:val="008C2BDB"/>
    <w:rsid w:val="009B2715"/>
    <w:rsid w:val="00A667D3"/>
    <w:rsid w:val="00AD6EDD"/>
    <w:rsid w:val="00B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9CAF"/>
  <w15:chartTrackingRefBased/>
  <w15:docId w15:val="{754E180A-1940-4EDC-87C7-912FF3C8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Baroda</dc:creator>
  <cp:keywords/>
  <dc:description/>
  <cp:lastModifiedBy>mel tollas</cp:lastModifiedBy>
  <cp:revision>3</cp:revision>
  <dcterms:created xsi:type="dcterms:W3CDTF">2023-05-25T17:19:00Z</dcterms:created>
  <dcterms:modified xsi:type="dcterms:W3CDTF">2023-06-30T22:07:00Z</dcterms:modified>
</cp:coreProperties>
</file>